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19" w:rsidRDefault="005E2319" w:rsidP="005E23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2319" w:rsidRPr="00DD11B4" w:rsidRDefault="005E2319" w:rsidP="005E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D11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</w:t>
      </w:r>
      <w:proofErr w:type="spellEnd"/>
      <w:r w:rsidRPr="00DD11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- тематический план 1 класс   </w:t>
      </w:r>
    </w:p>
    <w:p w:rsidR="005E2319" w:rsidRDefault="005E2319" w:rsidP="005E23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2319" w:rsidRDefault="005E2319" w:rsidP="005E23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 года: «Музыка, музыка всюду нам слышна…»</w:t>
      </w:r>
    </w:p>
    <w:p w:rsidR="005E2319" w:rsidRDefault="005E2319" w:rsidP="005E23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2319" w:rsidRPr="00FE467A" w:rsidRDefault="005E2319" w:rsidP="005E23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9"/>
        <w:gridCol w:w="6378"/>
        <w:gridCol w:w="2044"/>
      </w:tblGrid>
      <w:tr w:rsidR="005E2319" w:rsidTr="00663EB7">
        <w:tc>
          <w:tcPr>
            <w:tcW w:w="1101" w:type="dxa"/>
          </w:tcPr>
          <w:p w:rsidR="005E2319" w:rsidRPr="00E4296A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296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5E2319" w:rsidRPr="00E4296A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296A">
              <w:rPr>
                <w:rFonts w:ascii="Times New Roman" w:hAnsi="Times New Roman" w:cs="Times New Roman"/>
                <w:sz w:val="24"/>
                <w:szCs w:val="28"/>
              </w:rPr>
              <w:t>урока</w:t>
            </w:r>
          </w:p>
        </w:tc>
        <w:tc>
          <w:tcPr>
            <w:tcW w:w="6378" w:type="dxa"/>
          </w:tcPr>
          <w:p w:rsidR="005E2319" w:rsidRPr="00E4296A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296A">
              <w:rPr>
                <w:rFonts w:ascii="Times New Roman" w:hAnsi="Times New Roman" w:cs="Times New Roman"/>
                <w:sz w:val="24"/>
                <w:szCs w:val="28"/>
              </w:rPr>
              <w:t>Тема урока</w:t>
            </w:r>
          </w:p>
        </w:tc>
        <w:tc>
          <w:tcPr>
            <w:tcW w:w="0" w:type="auto"/>
          </w:tcPr>
          <w:p w:rsidR="005E2319" w:rsidRPr="00E4296A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296A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</w:tr>
      <w:tr w:rsidR="005E2319" w:rsidTr="00663EB7">
        <w:tc>
          <w:tcPr>
            <w:tcW w:w="9523" w:type="dxa"/>
            <w:gridSpan w:val="3"/>
          </w:tcPr>
          <w:p w:rsidR="005E2319" w:rsidRDefault="005E2319" w:rsidP="00663E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E2319" w:rsidRDefault="005E2319" w:rsidP="00663E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«Музыка, музыка всюду нам слышна…»</w:t>
            </w:r>
          </w:p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9523" w:type="dxa"/>
            <w:gridSpan w:val="3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четверть (8 часов)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Нас в школу приглашают задорные звонки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Музыка, музыка всюду нам слышна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Я хочу увидеть музыку, я хочу услышать музыку...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 xml:space="preserve">4 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>Краски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01B41">
              <w:rPr>
                <w:rFonts w:ascii="Times New Roman" w:hAnsi="Times New Roman" w:cs="Times New Roman"/>
                <w:sz w:val="24"/>
                <w:szCs w:val="28"/>
              </w:rPr>
              <w:t xml:space="preserve"> осени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5.6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Что ты рано в гости, осень, к нам пришла?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Музыкальное эхо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Мои первые в жизни каникулы: будем веселиться!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9523" w:type="dxa"/>
            <w:gridSpan w:val="3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четверть (8 часов)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Встанем скорей с друзьями в круг – пора танцевать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Ноги сами в пляс пустились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Народные музыкальные инструменты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4.5.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«Детский альбом»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Волшебная страна звуков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7.8.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Здравствуй, Новый Год!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2319" w:rsidTr="00663EB7">
        <w:tc>
          <w:tcPr>
            <w:tcW w:w="1101" w:type="dxa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8" w:type="dxa"/>
          </w:tcPr>
          <w:p w:rsidR="005E2319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9523" w:type="dxa"/>
            <w:gridSpan w:val="3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B41">
              <w:rPr>
                <w:rFonts w:ascii="Times New Roman" w:hAnsi="Times New Roman" w:cs="Times New Roman"/>
                <w:sz w:val="28"/>
                <w:szCs w:val="28"/>
              </w:rPr>
              <w:t>«Музыкальная картина мира»</w:t>
            </w:r>
          </w:p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1101" w:type="dxa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8" w:type="dxa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четверть (9 часов)</w:t>
            </w:r>
          </w:p>
        </w:tc>
        <w:tc>
          <w:tcPr>
            <w:tcW w:w="0" w:type="auto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Зимние игры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3.4.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гостях у сказки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Водят ноты хоровод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Где живут ноты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Весенний вальс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Природа  просыпается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Детский музыкальный театр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9523" w:type="dxa"/>
            <w:gridSpan w:val="3"/>
          </w:tcPr>
          <w:p w:rsidR="005E2319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четверть (8часов)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Мелодии и краски весны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Мелодии дня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Музыкальные инструменты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Музыкальные инструменты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Музыкальные инструменты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Музыка в мультфильмах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7.8.</w:t>
            </w: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Здравствуй, музыка! Урок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онцерт</w:t>
            </w:r>
          </w:p>
        </w:tc>
        <w:tc>
          <w:tcPr>
            <w:tcW w:w="0" w:type="auto"/>
          </w:tcPr>
          <w:p w:rsidR="005E2319" w:rsidRPr="00001B41" w:rsidRDefault="00577FE1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bookmarkStart w:id="0" w:name="_GoBack"/>
            <w:bookmarkEnd w:id="0"/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1101" w:type="dxa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8" w:type="dxa"/>
          </w:tcPr>
          <w:p w:rsidR="005E2319" w:rsidRPr="00001B41" w:rsidRDefault="005E2319" w:rsidP="00663EB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1101" w:type="dxa"/>
          </w:tcPr>
          <w:p w:rsidR="005E2319" w:rsidRPr="00DD11B4" w:rsidRDefault="005E2319" w:rsidP="00663EB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11B4">
              <w:rPr>
                <w:rFonts w:ascii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6378" w:type="dxa"/>
          </w:tcPr>
          <w:p w:rsidR="005E2319" w:rsidRPr="00DD11B4" w:rsidRDefault="005E2319" w:rsidP="00663EB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D11B4">
              <w:rPr>
                <w:rFonts w:ascii="Times New Roman" w:hAnsi="Times New Roman" w:cs="Times New Roman"/>
                <w:b/>
                <w:sz w:val="24"/>
                <w:szCs w:val="28"/>
              </w:rPr>
              <w:t>33 часа</w:t>
            </w: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2319" w:rsidTr="00663EB7">
        <w:tc>
          <w:tcPr>
            <w:tcW w:w="1101" w:type="dxa"/>
          </w:tcPr>
          <w:p w:rsidR="005E2319" w:rsidRPr="00DD11B4" w:rsidRDefault="005E2319" w:rsidP="00663EB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378" w:type="dxa"/>
          </w:tcPr>
          <w:p w:rsidR="005E2319" w:rsidRPr="00DD11B4" w:rsidRDefault="005E2319" w:rsidP="00663EB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0" w:type="auto"/>
          </w:tcPr>
          <w:p w:rsidR="005E2319" w:rsidRPr="00001B41" w:rsidRDefault="005E2319" w:rsidP="00663EB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E2319" w:rsidRDefault="005E2319" w:rsidP="005E2319"/>
    <w:p w:rsidR="005E2319" w:rsidRDefault="005E2319"/>
    <w:sectPr w:rsidR="005E2319" w:rsidSect="00737799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19"/>
    <w:rsid w:val="00577FE1"/>
    <w:rsid w:val="005E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2016-11-13T19:38:00Z</dcterms:created>
  <dcterms:modified xsi:type="dcterms:W3CDTF">2016-11-13T19:47:00Z</dcterms:modified>
</cp:coreProperties>
</file>